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587"/>
        <w:gridCol w:w="5941"/>
        <w:gridCol w:w="785"/>
        <w:gridCol w:w="111"/>
      </w:tblGrid>
      <w:tr w:rsidR="00722374" w14:paraId="73B5D8B8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11152840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- 07/2021</w:t>
            </w:r>
          </w:p>
        </w:tc>
      </w:tr>
      <w:tr w:rsidR="00722374" w14:paraId="1E6A2C20" w14:textId="77777777" w:rsidTr="00722374">
        <w:tc>
          <w:tcPr>
            <w:tcW w:w="1132" w:type="pct"/>
            <w:gridSpan w:val="2"/>
            <w:shd w:val="clear" w:color="auto" w:fill="C0C0C0"/>
            <w:vAlign w:val="center"/>
          </w:tcPr>
          <w:p w14:paraId="3CF16A51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805" w:type="pct"/>
            <w:gridSpan w:val="2"/>
            <w:shd w:val="clear" w:color="auto" w:fill="C0C0C0"/>
            <w:vAlign w:val="center"/>
          </w:tcPr>
          <w:p w14:paraId="14887933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Aranceles, Nomenclatura y Clasificación de Mercaderías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1)</w:t>
            </w:r>
          </w:p>
        </w:tc>
        <w:tc>
          <w:tcPr>
            <w:tcW w:w="63" w:type="pct"/>
            <w:shd w:val="clear" w:color="auto" w:fill="C0C0C0"/>
            <w:vAlign w:val="center"/>
          </w:tcPr>
          <w:p w14:paraId="529E4FD9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22374" w14:paraId="7151E95F" w14:textId="77777777" w:rsidTr="00722374">
        <w:tc>
          <w:tcPr>
            <w:tcW w:w="1132" w:type="pct"/>
            <w:gridSpan w:val="2"/>
            <w:shd w:val="clear" w:color="auto" w:fill="C0C0C0"/>
            <w:vAlign w:val="center"/>
          </w:tcPr>
          <w:p w14:paraId="6A2B7780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805" w:type="pct"/>
            <w:gridSpan w:val="2"/>
            <w:shd w:val="clear" w:color="auto" w:fill="C0C0C0"/>
            <w:vAlign w:val="center"/>
          </w:tcPr>
          <w:p w14:paraId="20946C54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CCXII</w:t>
            </w:r>
          </w:p>
        </w:tc>
        <w:tc>
          <w:tcPr>
            <w:tcW w:w="63" w:type="pct"/>
            <w:shd w:val="clear" w:color="auto" w:fill="C0C0C0"/>
            <w:vAlign w:val="center"/>
          </w:tcPr>
          <w:p w14:paraId="790C8B88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22374" w14:paraId="0CD729FF" w14:textId="77777777" w:rsidTr="00722374">
        <w:tc>
          <w:tcPr>
            <w:tcW w:w="1132" w:type="pct"/>
            <w:gridSpan w:val="2"/>
            <w:shd w:val="clear" w:color="auto" w:fill="C0C0C0"/>
            <w:vAlign w:val="center"/>
          </w:tcPr>
          <w:p w14:paraId="6E72E336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805" w:type="pct"/>
            <w:gridSpan w:val="2"/>
            <w:shd w:val="clear" w:color="auto" w:fill="C0C0C0"/>
            <w:vAlign w:val="center"/>
          </w:tcPr>
          <w:p w14:paraId="488378A4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03/12/2021</w:t>
            </w:r>
          </w:p>
        </w:tc>
        <w:tc>
          <w:tcPr>
            <w:tcW w:w="63" w:type="pct"/>
            <w:shd w:val="clear" w:color="auto" w:fill="C0C0C0"/>
            <w:vAlign w:val="center"/>
          </w:tcPr>
          <w:p w14:paraId="76B80650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22374" w14:paraId="2ED15059" w14:textId="77777777" w:rsidTr="00722374">
        <w:tc>
          <w:tcPr>
            <w:tcW w:w="1132" w:type="pct"/>
            <w:gridSpan w:val="2"/>
            <w:shd w:val="clear" w:color="auto" w:fill="C0C0C0"/>
            <w:vAlign w:val="center"/>
          </w:tcPr>
          <w:p w14:paraId="3572C3B9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805" w:type="pct"/>
            <w:gridSpan w:val="2"/>
            <w:shd w:val="clear" w:color="auto" w:fill="C0C0C0"/>
            <w:vAlign w:val="center"/>
          </w:tcPr>
          <w:p w14:paraId="0ECB70DE" w14:textId="1623A70A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63" w:type="pct"/>
            <w:shd w:val="clear" w:color="auto" w:fill="C0C0C0"/>
            <w:vAlign w:val="center"/>
          </w:tcPr>
          <w:p w14:paraId="2DB5B444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22374" w14:paraId="4C767179" w14:textId="77777777" w:rsidTr="00722374">
        <w:tc>
          <w:tcPr>
            <w:tcW w:w="1132" w:type="pct"/>
            <w:gridSpan w:val="2"/>
            <w:shd w:val="clear" w:color="auto" w:fill="C0C0C0"/>
            <w:vAlign w:val="center"/>
          </w:tcPr>
          <w:p w14:paraId="2F04304A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805" w:type="pct"/>
            <w:gridSpan w:val="2"/>
            <w:shd w:val="clear" w:color="auto" w:fill="C0C0C0"/>
            <w:vAlign w:val="center"/>
          </w:tcPr>
          <w:p w14:paraId="4EBD4513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07/2021</w:t>
            </w:r>
          </w:p>
        </w:tc>
        <w:tc>
          <w:tcPr>
            <w:tcW w:w="63" w:type="pct"/>
            <w:shd w:val="clear" w:color="auto" w:fill="C0C0C0"/>
            <w:vAlign w:val="center"/>
          </w:tcPr>
          <w:p w14:paraId="4E0FBA99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22374" w14:paraId="7E21910E" w14:textId="77777777" w:rsidTr="00722374">
        <w:tc>
          <w:tcPr>
            <w:tcW w:w="1132" w:type="pct"/>
            <w:gridSpan w:val="2"/>
            <w:shd w:val="clear" w:color="auto" w:fill="C0C0C0"/>
            <w:vAlign w:val="center"/>
          </w:tcPr>
          <w:p w14:paraId="76EC0C64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805" w:type="pct"/>
            <w:gridSpan w:val="2"/>
            <w:shd w:val="clear" w:color="auto" w:fill="C0C0C0"/>
            <w:vAlign w:val="center"/>
          </w:tcPr>
          <w:p w14:paraId="58A44593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7/12/2021</w:t>
            </w:r>
          </w:p>
        </w:tc>
        <w:tc>
          <w:tcPr>
            <w:tcW w:w="63" w:type="pct"/>
            <w:shd w:val="clear" w:color="auto" w:fill="C0C0C0"/>
            <w:vAlign w:val="center"/>
          </w:tcPr>
          <w:p w14:paraId="310DEBF3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22374" w14:paraId="20524853" w14:textId="77777777" w:rsidTr="008F3BD2">
        <w:tc>
          <w:tcPr>
            <w:tcW w:w="800" w:type="pct"/>
            <w:vAlign w:val="center"/>
          </w:tcPr>
          <w:p w14:paraId="532A3A30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gridSpan w:val="2"/>
            <w:vAlign w:val="center"/>
          </w:tcPr>
          <w:p w14:paraId="16073628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DB55388" w14:textId="749494F9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031AC777" w14:textId="77777777" w:rsidTr="008F3BD2">
        <w:tc>
          <w:tcPr>
            <w:tcW w:w="800" w:type="pct"/>
            <w:vAlign w:val="center"/>
          </w:tcPr>
          <w:p w14:paraId="0FAD494F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gridSpan w:val="2"/>
            <w:vAlign w:val="center"/>
          </w:tcPr>
          <w:p w14:paraId="05E2152C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D52F8AC" w14:textId="7797CE09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238A984C" w14:textId="77777777" w:rsidTr="008F3BD2">
        <w:tc>
          <w:tcPr>
            <w:tcW w:w="800" w:type="pct"/>
            <w:vAlign w:val="center"/>
          </w:tcPr>
          <w:p w14:paraId="3562BFB4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gridSpan w:val="2"/>
            <w:vAlign w:val="center"/>
          </w:tcPr>
          <w:p w14:paraId="28611AF6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0540D2F" w14:textId="77777777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1B294811" w14:textId="77777777" w:rsidTr="008F3BD2">
        <w:tc>
          <w:tcPr>
            <w:tcW w:w="800" w:type="pct"/>
          </w:tcPr>
          <w:p w14:paraId="17015562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  <w:gridSpan w:val="2"/>
          </w:tcPr>
          <w:p w14:paraId="293545CD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BC3A1F6" w14:textId="51650A9E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569831C0" w14:textId="77777777" w:rsidTr="008F3BD2">
        <w:tc>
          <w:tcPr>
            <w:tcW w:w="800" w:type="pct"/>
            <w:vAlign w:val="center"/>
          </w:tcPr>
          <w:p w14:paraId="19BE64A8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8284883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C72AE5D" w14:textId="38B5CA9A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1098322F" w14:textId="77777777" w:rsidTr="008F3BD2">
        <w:tc>
          <w:tcPr>
            <w:tcW w:w="800" w:type="pct"/>
          </w:tcPr>
          <w:p w14:paraId="27B97848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  <w:gridSpan w:val="2"/>
          </w:tcPr>
          <w:p w14:paraId="11481A5B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627D161" w14:textId="2C5533A7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0CB60ECD" w14:textId="77777777" w:rsidTr="008F3BD2">
        <w:tc>
          <w:tcPr>
            <w:tcW w:w="800" w:type="pct"/>
            <w:vAlign w:val="center"/>
          </w:tcPr>
          <w:p w14:paraId="39C9F48A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3B72635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4416B16" w14:textId="3FE1BC94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2B8FD7AC" w14:textId="77777777" w:rsidTr="008F3BD2">
        <w:tc>
          <w:tcPr>
            <w:tcW w:w="800" w:type="pct"/>
          </w:tcPr>
          <w:p w14:paraId="3F627FDA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93" w:type="pct"/>
            <w:gridSpan w:val="2"/>
          </w:tcPr>
          <w:p w14:paraId="40CF9C92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7B666BA" w14:textId="5BAB68DB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21E7E992" w14:textId="77777777" w:rsidTr="008F3BD2">
        <w:tc>
          <w:tcPr>
            <w:tcW w:w="800" w:type="pct"/>
            <w:vAlign w:val="center"/>
          </w:tcPr>
          <w:p w14:paraId="48519CC1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DF76596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70124A7" w14:textId="3E660DAE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5B9866F5" w14:textId="77777777" w:rsidTr="008F3BD2">
        <w:tc>
          <w:tcPr>
            <w:tcW w:w="800" w:type="pct"/>
          </w:tcPr>
          <w:p w14:paraId="58F843C7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693" w:type="pct"/>
            <w:gridSpan w:val="2"/>
          </w:tcPr>
          <w:p w14:paraId="474D1CE8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Proyectos de Normas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45AD488" w14:textId="59E27592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54BC875D" w14:textId="77777777" w:rsidTr="008F3BD2">
        <w:tc>
          <w:tcPr>
            <w:tcW w:w="800" w:type="pct"/>
            <w:vAlign w:val="center"/>
          </w:tcPr>
          <w:p w14:paraId="00B2A118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FDAD242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Projetos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 Normas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8C12530" w14:textId="45B5CDF1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4D92D846" w14:textId="77777777" w:rsidTr="008F3BD2">
        <w:tc>
          <w:tcPr>
            <w:tcW w:w="800" w:type="pct"/>
          </w:tcPr>
          <w:p w14:paraId="5FA1EE53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93" w:type="pct"/>
            <w:gridSpan w:val="2"/>
          </w:tcPr>
          <w:p w14:paraId="6240C370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Análisis de Casos pendientes - Cuadro Consolidado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9967EFE" w14:textId="5FC53DF9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:rsidRPr="00722374" w14:paraId="24D4AF28" w14:textId="77777777" w:rsidTr="008F3BD2">
        <w:tc>
          <w:tcPr>
            <w:tcW w:w="800" w:type="pct"/>
            <w:vAlign w:val="center"/>
          </w:tcPr>
          <w:p w14:paraId="157FD4E4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416F209" w14:textId="77777777" w:rsidR="00722374" w:rsidRP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22374">
              <w:rPr>
                <w:rFonts w:ascii="Tms Rmn" w:hAnsi="Tms Rmn" w:cs="Tms Rmn"/>
                <w:color w:val="000000"/>
                <w:sz w:val="24"/>
                <w:szCs w:val="24"/>
              </w:rPr>
              <w:t>Análises de Casos pendentes - Quadro Consolidado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F5040D9" w14:textId="26E8C68A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2374" w14:paraId="3B7A224D" w14:textId="77777777" w:rsidTr="008F3BD2">
        <w:tc>
          <w:tcPr>
            <w:tcW w:w="800" w:type="pct"/>
          </w:tcPr>
          <w:p w14:paraId="0E5061B5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693" w:type="pct"/>
            <w:gridSpan w:val="2"/>
          </w:tcPr>
          <w:p w14:paraId="3CC11DDE" w14:textId="69A946B8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22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Casos Nuevos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7A3A191" w14:textId="4DFD6744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6B452A1E" w14:textId="77777777" w:rsidTr="008F3BD2">
        <w:tc>
          <w:tcPr>
            <w:tcW w:w="800" w:type="pct"/>
            <w:vAlign w:val="center"/>
          </w:tcPr>
          <w:p w14:paraId="5782A9A8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AB36906" w14:textId="0E9AF4AD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22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Casos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Novos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FD0E099" w14:textId="0C0EE02D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15510EF0" w14:textId="77777777" w:rsidTr="008F3BD2">
        <w:tc>
          <w:tcPr>
            <w:tcW w:w="800" w:type="pct"/>
          </w:tcPr>
          <w:p w14:paraId="576DA740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693" w:type="pct"/>
            <w:gridSpan w:val="2"/>
          </w:tcPr>
          <w:p w14:paraId="24B620E3" w14:textId="1E0AF1B0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22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Informaciones Adicionales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1867BF" w14:textId="0D6F86DB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6CDDD094" w14:textId="77777777" w:rsidTr="008F3BD2">
        <w:tc>
          <w:tcPr>
            <w:tcW w:w="800" w:type="pct"/>
            <w:vAlign w:val="center"/>
          </w:tcPr>
          <w:p w14:paraId="61B6CD19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CE735F6" w14:textId="0A95294C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22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Informações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Adicionais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D0DFE34" w14:textId="654A31C1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6CD2FC79" w14:textId="77777777" w:rsidTr="008F3BD2">
        <w:tc>
          <w:tcPr>
            <w:tcW w:w="800" w:type="pct"/>
          </w:tcPr>
          <w:p w14:paraId="1497A6BE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693" w:type="pct"/>
            <w:gridSpan w:val="2"/>
          </w:tcPr>
          <w:p w14:paraId="18E48CEF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Propuestas de Nomenclatura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2FF725C" w14:textId="175E02C2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04AB5866" w14:textId="77777777" w:rsidTr="008F3BD2">
        <w:tc>
          <w:tcPr>
            <w:tcW w:w="800" w:type="pct"/>
            <w:vAlign w:val="center"/>
          </w:tcPr>
          <w:p w14:paraId="752CB1FA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EB4C61F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Propostas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 Nomenclatura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821684F" w14:textId="0E8FACB0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18885424" w14:textId="77777777" w:rsidTr="008F3BD2">
        <w:tc>
          <w:tcPr>
            <w:tcW w:w="800" w:type="pct"/>
          </w:tcPr>
          <w:p w14:paraId="3C6AEF49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693" w:type="pct"/>
            <w:gridSpan w:val="2"/>
          </w:tcPr>
          <w:p w14:paraId="6D6AA021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E8DFF4F" w14:textId="38E094A9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5C83C350" w14:textId="77777777" w:rsidTr="008F3BD2">
        <w:tc>
          <w:tcPr>
            <w:tcW w:w="800" w:type="pct"/>
            <w:vAlign w:val="center"/>
          </w:tcPr>
          <w:p w14:paraId="4110A5C5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6B4555A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F3B2EEB" w14:textId="1AB3DE21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6624EC98" w14:textId="77777777" w:rsidTr="008F3BD2">
        <w:tc>
          <w:tcPr>
            <w:tcW w:w="800" w:type="pct"/>
          </w:tcPr>
          <w:p w14:paraId="45E8BB04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693" w:type="pct"/>
            <w:gridSpan w:val="2"/>
          </w:tcPr>
          <w:p w14:paraId="0C5B51F6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Presentación de Normas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664051D" w14:textId="0C9C7E28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25E7EFE6" w14:textId="77777777" w:rsidTr="008F3BD2">
        <w:tc>
          <w:tcPr>
            <w:tcW w:w="800" w:type="pct"/>
            <w:vAlign w:val="center"/>
          </w:tcPr>
          <w:p w14:paraId="319572DD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D64547D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 Normas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D0A0ED6" w14:textId="75D6C6DC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443A0142" w14:textId="77777777" w:rsidTr="008F3BD2">
        <w:tc>
          <w:tcPr>
            <w:tcW w:w="800" w:type="pct"/>
          </w:tcPr>
          <w:p w14:paraId="4DEB2152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693" w:type="pct"/>
            <w:gridSpan w:val="2"/>
          </w:tcPr>
          <w:p w14:paraId="506A2DAA" w14:textId="21112C29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Informe de Cumplimiento 2021-CT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1, Informe Cuantitativo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y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Cualitativo del Grado de Cump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im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ento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1-2021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y Programa de Trabajo 2022-CT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466BBA9" w14:textId="6AA0886A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:rsidRPr="00722374" w14:paraId="2872B13B" w14:textId="77777777" w:rsidTr="008F3BD2">
        <w:tc>
          <w:tcPr>
            <w:tcW w:w="800" w:type="pct"/>
            <w:vAlign w:val="center"/>
          </w:tcPr>
          <w:p w14:paraId="004F2A08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80C1B57" w14:textId="2AD7E202" w:rsidR="00722374" w:rsidRP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22374">
              <w:rPr>
                <w:rFonts w:ascii="Tms Rmn" w:hAnsi="Tms Rmn" w:cs="Tms Rmn"/>
                <w:color w:val="000000"/>
                <w:sz w:val="24"/>
                <w:szCs w:val="24"/>
              </w:rPr>
              <w:t>Relatório de Cumprimento 2021-CT N° 1, Relatório Quantitativo e Qualitativo do Grau de Cumprimento do CT N° 1-2021y Programa de Trabalho 2022-CT N° 1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81DFC8" w14:textId="1E94E934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2374" w14:paraId="294385CA" w14:textId="77777777" w:rsidTr="008F3BD2">
        <w:tc>
          <w:tcPr>
            <w:tcW w:w="800" w:type="pct"/>
            <w:vAlign w:val="center"/>
          </w:tcPr>
          <w:p w14:paraId="5305F967" w14:textId="77777777" w:rsidR="00722374" w:rsidRP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2237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73DBD82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Programa de Trabajo 2022-CT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1 - Programa de Trabajo Presentado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69BFCF2" w14:textId="37063AA6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:rsidRPr="00722374" w14:paraId="4CEABB25" w14:textId="77777777" w:rsidTr="008F3BD2">
        <w:tc>
          <w:tcPr>
            <w:tcW w:w="800" w:type="pct"/>
            <w:vAlign w:val="center"/>
          </w:tcPr>
          <w:p w14:paraId="1E7060DD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840C6E4" w14:textId="77777777" w:rsidR="00722374" w:rsidRP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2237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Trabalho 2022-CT N° 1 - Programa de Trabalho Apresentado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81AF30B" w14:textId="4A890CC5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2374" w14:paraId="2DBD7FD9" w14:textId="77777777" w:rsidTr="008F3BD2">
        <w:tc>
          <w:tcPr>
            <w:tcW w:w="800" w:type="pct"/>
            <w:vAlign w:val="center"/>
          </w:tcPr>
          <w:p w14:paraId="641A6596" w14:textId="77777777" w:rsidR="00722374" w:rsidRP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2237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3B821F4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Informe de Cumplimiento 2021-CT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1 - Grado de Cumplimiento Presentado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9FB6E26" w14:textId="0504B691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:rsidRPr="00722374" w14:paraId="1740588D" w14:textId="77777777" w:rsidTr="008F3BD2">
        <w:tc>
          <w:tcPr>
            <w:tcW w:w="800" w:type="pct"/>
            <w:vAlign w:val="center"/>
          </w:tcPr>
          <w:p w14:paraId="59DE6BB7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693" w:type="pct"/>
            <w:gridSpan w:val="2"/>
          </w:tcPr>
          <w:p w14:paraId="44D73B0C" w14:textId="77777777" w:rsidR="00722374" w:rsidRP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2237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Relatório de </w:t>
            </w:r>
            <w:proofErr w:type="spellStart"/>
            <w:r w:rsidRPr="00722374">
              <w:rPr>
                <w:rFonts w:ascii="Tms Rmn" w:hAnsi="Tms Rmn" w:cs="Tms Rmn"/>
                <w:color w:val="000000"/>
                <w:sz w:val="24"/>
                <w:szCs w:val="24"/>
              </w:rPr>
              <w:t>Cumprimiento</w:t>
            </w:r>
            <w:proofErr w:type="spellEnd"/>
            <w:r w:rsidRPr="0072237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2021-CT N° 1 - Grau de Cumprimento Apresentado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0126F6" w14:textId="6D759AE7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2374" w14:paraId="5C43FA0B" w14:textId="77777777" w:rsidTr="008F3BD2">
        <w:tc>
          <w:tcPr>
            <w:tcW w:w="800" w:type="pct"/>
          </w:tcPr>
          <w:p w14:paraId="1A91E102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693" w:type="pct"/>
            <w:gridSpan w:val="2"/>
          </w:tcPr>
          <w:p w14:paraId="6971BDA6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B8584C9" w14:textId="53C4943E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00294341" w14:textId="77777777" w:rsidTr="008F3BD2">
        <w:tc>
          <w:tcPr>
            <w:tcW w:w="800" w:type="pct"/>
            <w:vAlign w:val="center"/>
          </w:tcPr>
          <w:p w14:paraId="36DC6ED5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194BE5D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257DF97" w14:textId="3777DFF9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3737D1EA" w14:textId="77777777" w:rsidTr="008F3BD2">
        <w:tc>
          <w:tcPr>
            <w:tcW w:w="800" w:type="pct"/>
          </w:tcPr>
          <w:p w14:paraId="4A05CC36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XIII</w:t>
            </w:r>
          </w:p>
        </w:tc>
        <w:tc>
          <w:tcPr>
            <w:tcW w:w="3693" w:type="pct"/>
            <w:gridSpan w:val="2"/>
          </w:tcPr>
          <w:p w14:paraId="5B781BE9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9D3A398" w14:textId="0CD817F2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7EB79F8E" w14:textId="77777777" w:rsidTr="008F3BD2">
        <w:tc>
          <w:tcPr>
            <w:tcW w:w="800" w:type="pct"/>
            <w:vAlign w:val="center"/>
          </w:tcPr>
          <w:p w14:paraId="737CD3B9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6D3589F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4FB7B57" w14:textId="591B5323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1D985F3C" w14:textId="77777777" w:rsidTr="008F3BD2">
        <w:tc>
          <w:tcPr>
            <w:tcW w:w="800" w:type="pct"/>
          </w:tcPr>
          <w:p w14:paraId="6570FA74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XIV</w:t>
            </w:r>
          </w:p>
        </w:tc>
        <w:tc>
          <w:tcPr>
            <w:tcW w:w="3693" w:type="pct"/>
            <w:gridSpan w:val="2"/>
          </w:tcPr>
          <w:p w14:paraId="3A451553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no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74FDB2F" w14:textId="085156B6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5D48C4C3" w14:textId="77777777" w:rsidTr="008F3BD2">
        <w:tc>
          <w:tcPr>
            <w:tcW w:w="800" w:type="pct"/>
            <w:vAlign w:val="center"/>
          </w:tcPr>
          <w:p w14:paraId="798A4D5F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9C727C7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84DD747" w14:textId="3378344C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22374" w14:paraId="53519D5E" w14:textId="77777777" w:rsidTr="008F3BD2">
        <w:tc>
          <w:tcPr>
            <w:tcW w:w="800" w:type="pct"/>
          </w:tcPr>
          <w:p w14:paraId="4BB1645A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</w:t>
            </w:r>
          </w:p>
        </w:tc>
        <w:tc>
          <w:tcPr>
            <w:tcW w:w="3693" w:type="pct"/>
            <w:gridSpan w:val="2"/>
          </w:tcPr>
          <w:p w14:paraId="6F639FAB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22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otros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BF14E31" w14:textId="20DC9E5C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22374" w14:paraId="1C2DE078" w14:textId="77777777" w:rsidTr="008F3BD2">
        <w:tc>
          <w:tcPr>
            <w:tcW w:w="800" w:type="pct"/>
            <w:vAlign w:val="center"/>
          </w:tcPr>
          <w:p w14:paraId="7D0F0ABE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51C14EF" w14:textId="77777777" w:rsidR="00722374" w:rsidRDefault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22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outros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15BDCAE" w14:textId="7E913806" w:rsidR="00722374" w:rsidRPr="00722374" w:rsidRDefault="00722374" w:rsidP="0072237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27092C98" w14:textId="77777777" w:rsidR="00722374" w:rsidRDefault="00722374" w:rsidP="0072237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6008442" w14:textId="77777777" w:rsidR="00722374" w:rsidRDefault="00722374" w:rsidP="0072237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1DFA6D10" w14:textId="31D0E6EB" w:rsidR="00645C1D" w:rsidRPr="00893680" w:rsidRDefault="008F3BD2" w:rsidP="008F3BD2">
      <w:pPr>
        <w:jc w:val="right"/>
        <w:rPr>
          <w:b/>
          <w:bCs/>
        </w:rPr>
      </w:pPr>
      <w:r w:rsidRPr="00893680">
        <w:rPr>
          <w:b/>
          <w:bCs/>
        </w:rPr>
        <w:t>VPB – 9/02/2022 - IK</w:t>
      </w:r>
    </w:p>
    <w:sectPr w:rsidR="00645C1D" w:rsidRPr="00893680" w:rsidSect="00D9580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69"/>
    <w:rsid w:val="00367169"/>
    <w:rsid w:val="003B283D"/>
    <w:rsid w:val="00451D5B"/>
    <w:rsid w:val="00592BB0"/>
    <w:rsid w:val="005D2BB3"/>
    <w:rsid w:val="00617919"/>
    <w:rsid w:val="00645C1D"/>
    <w:rsid w:val="006E5B85"/>
    <w:rsid w:val="00722374"/>
    <w:rsid w:val="00800EAF"/>
    <w:rsid w:val="00893680"/>
    <w:rsid w:val="008F3BD2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06D8"/>
  <w15:chartTrackingRefBased/>
  <w15:docId w15:val="{35D37CDA-0B9B-4158-8FAA-1B706460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2022-02-09T13:59:00Z</dcterms:created>
  <dcterms:modified xsi:type="dcterms:W3CDTF">2022-02-09T14:08:00Z</dcterms:modified>
</cp:coreProperties>
</file>